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10A" w:rsidRPr="003A7967" w:rsidRDefault="002F710A" w:rsidP="002F710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3A7967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96A185B" wp14:editId="1635203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10A" w:rsidRPr="003A7967" w:rsidRDefault="002F710A" w:rsidP="002F710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F710A" w:rsidRPr="003A7967" w:rsidRDefault="002F710A" w:rsidP="002F710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F710A" w:rsidRPr="003A7967" w:rsidRDefault="002F710A" w:rsidP="002F71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F710A" w:rsidRPr="003A7967" w:rsidRDefault="002F710A" w:rsidP="002F710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F710A" w:rsidRPr="003A7967" w:rsidRDefault="002F710A" w:rsidP="002F7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504</w:t>
      </w: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>-2019-VH/MŠ</w:t>
      </w:r>
    </w:p>
    <w:p w:rsidR="002F710A" w:rsidRPr="003A7967" w:rsidRDefault="002F710A" w:rsidP="002F710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A7967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3A796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F710A" w:rsidRPr="003A7967" w:rsidRDefault="002F710A" w:rsidP="002F71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F710A" w:rsidRPr="003A7967" w:rsidRDefault="002F710A" w:rsidP="002F71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2F710A" w:rsidRPr="003A7967" w:rsidRDefault="002F710A" w:rsidP="002F7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iCs/>
          <w:lang w:eastAsia="sl-SI"/>
        </w:rPr>
        <w:t>»</w:t>
      </w:r>
      <w:r>
        <w:rPr>
          <w:rFonts w:ascii="Times New Roman" w:eastAsia="Times New Roman" w:hAnsi="Times New Roman" w:cs="Times New Roman"/>
          <w:b/>
          <w:iCs/>
          <w:lang w:eastAsia="sl-SI"/>
        </w:rPr>
        <w:t>STERILIZATOR</w:t>
      </w:r>
      <w:r w:rsidRPr="003A7967">
        <w:rPr>
          <w:rFonts w:ascii="Times New Roman" w:eastAsia="Times New Roman" w:hAnsi="Times New Roman" w:cs="Times New Roman"/>
          <w:b/>
          <w:lang w:eastAsia="sl-SI"/>
        </w:rPr>
        <w:t>«</w:t>
      </w:r>
      <w:r w:rsidRPr="001950BD">
        <w:rPr>
          <w:rFonts w:ascii="Times New Roman" w:eastAsia="Times New Roman" w:hAnsi="Times New Roman" w:cs="Times New Roman"/>
          <w:b/>
          <w:lang w:eastAsia="sl-SI"/>
        </w:rPr>
        <w:t xml:space="preserve">      </w:t>
      </w:r>
      <w:r>
        <w:rPr>
          <w:rFonts w:ascii="Times New Roman" w:eastAsia="Times New Roman" w:hAnsi="Times New Roman" w:cs="Times New Roman"/>
          <w:b/>
          <w:lang w:eastAsia="sl-SI"/>
        </w:rPr>
        <w:t>1 KOM</w:t>
      </w:r>
    </w:p>
    <w:p w:rsidR="002F710A" w:rsidRPr="003A7967" w:rsidRDefault="002F710A" w:rsidP="002F710A">
      <w:pPr>
        <w:spacing w:after="0" w:line="240" w:lineRule="auto"/>
        <w:rPr>
          <w:rFonts w:ascii="Verdana" w:eastAsia="Times New Roman" w:hAnsi="Verdana" w:cs="Times New Roman"/>
          <w:color w:val="666666"/>
          <w:sz w:val="18"/>
          <w:szCs w:val="18"/>
          <w:u w:val="single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A7967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F710A" w:rsidRPr="003A7967" w:rsidRDefault="002F710A" w:rsidP="002F710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A7967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2F710A" w:rsidRPr="003A7967" w:rsidRDefault="002F710A" w:rsidP="002F710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3A7967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2F710A" w:rsidRPr="003A7967" w:rsidRDefault="002F710A" w:rsidP="002F710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3A7967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2F710A" w:rsidRPr="003A7967" w:rsidRDefault="002F710A" w:rsidP="002F710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2F710A" w:rsidRPr="003A7967" w:rsidRDefault="002F710A" w:rsidP="002F710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2F710A" w:rsidRPr="003A7967" w:rsidRDefault="002F710A" w:rsidP="002F7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F710A" w:rsidRPr="003A7967" w:rsidRDefault="002F710A" w:rsidP="002F7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3A796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3A796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F710A" w:rsidRDefault="002F710A" w:rsidP="002F71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9522E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2F710A" w:rsidRPr="003A7967" w:rsidRDefault="002F710A" w:rsidP="002F71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STERILIZATOR 504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EB716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12.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2F710A" w:rsidRPr="003A7967" w:rsidRDefault="002F710A" w:rsidP="002F710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2F710A" w:rsidRPr="003A7967" w:rsidRDefault="002F710A" w:rsidP="002F710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:rsidR="002F710A" w:rsidRPr="003A7967" w:rsidRDefault="002F710A" w:rsidP="002F710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2F710A" w:rsidRPr="003A7967" w:rsidRDefault="002F710A" w:rsidP="002F710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2F710A" w:rsidRPr="003A7967" w:rsidRDefault="002F710A" w:rsidP="002F710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STERILIZATOR</w:t>
      </w:r>
    </w:p>
    <w:p w:rsidR="002F710A" w:rsidRPr="003A7967" w:rsidRDefault="002F710A" w:rsidP="002F7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2F710A" w:rsidRPr="003A7967" w:rsidRDefault="002F710A" w:rsidP="002F71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F710A" w:rsidRPr="003A7967" w:rsidRDefault="002F710A" w:rsidP="002F71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2F710A" w:rsidRPr="003A7967" w:rsidRDefault="002F710A" w:rsidP="002F71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F710A" w:rsidRPr="003A7967" w:rsidTr="0061139D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F710A" w:rsidRPr="003A7967" w:rsidTr="0061139D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F710A" w:rsidRPr="003A7967" w:rsidRDefault="002F710A" w:rsidP="0061139D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2F710A" w:rsidRPr="003A7967" w:rsidTr="00611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STERILIZATOR</w:t>
            </w:r>
          </w:p>
        </w:tc>
        <w:tc>
          <w:tcPr>
            <w:tcW w:w="2700" w:type="dxa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F710A" w:rsidRPr="003A7967" w:rsidTr="00611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F710A" w:rsidRPr="003A7967" w:rsidTr="00611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F710A" w:rsidRPr="003A7967" w:rsidTr="00611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Vrednost preventivnega vzdrževanja ter redni letni pregled za obdobje 7 let v EUR brez DDV (2) </w:t>
            </w:r>
          </w:p>
        </w:tc>
        <w:tc>
          <w:tcPr>
            <w:tcW w:w="1573" w:type="dxa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F710A" w:rsidRPr="003A7967" w:rsidTr="00611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v EUR  za preventivno vzdrževanje ter redni letni pregled opreme </w:t>
            </w:r>
          </w:p>
        </w:tc>
        <w:tc>
          <w:tcPr>
            <w:tcW w:w="1573" w:type="dxa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F710A" w:rsidRPr="003A7967" w:rsidTr="00611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 v EUR z DDV (1+2)</w:t>
            </w:r>
          </w:p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2F710A" w:rsidRPr="003A7967" w:rsidRDefault="002F710A" w:rsidP="002F71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:rsidR="002F710A" w:rsidRPr="003A7967" w:rsidRDefault="002F710A" w:rsidP="002F7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2F710A" w:rsidRPr="003A7967" w:rsidRDefault="002F710A" w:rsidP="002F7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2F710A" w:rsidRPr="003A7967" w:rsidRDefault="002F710A" w:rsidP="002F7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Ponudnik:</w:t>
      </w:r>
    </w:p>
    <w:p w:rsidR="002F710A" w:rsidRPr="003A7967" w:rsidRDefault="002F710A" w:rsidP="002F7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2F710A" w:rsidRPr="003A7967" w:rsidRDefault="002F710A" w:rsidP="002F71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A7967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2F710A" w:rsidRPr="003A7967" w:rsidRDefault="002F710A" w:rsidP="002F71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2F710A" w:rsidRPr="003A7967" w:rsidRDefault="002F710A" w:rsidP="002F710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2F710A" w:rsidRPr="003A7967" w:rsidRDefault="002F710A" w:rsidP="002F71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2F710A" w:rsidRPr="003A7967" w:rsidRDefault="002F710A" w:rsidP="002F710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2F710A" w:rsidRPr="003A7967" w:rsidRDefault="002F710A" w:rsidP="002F710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2F710A" w:rsidRPr="003A7967" w:rsidRDefault="002F710A" w:rsidP="002F710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F710A" w:rsidRPr="003A7967" w:rsidRDefault="002F710A" w:rsidP="002F710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2F710A" w:rsidRPr="003A7967" w:rsidRDefault="002F710A" w:rsidP="002F710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F710A" w:rsidRPr="003A7967" w:rsidTr="0061139D">
        <w:tc>
          <w:tcPr>
            <w:tcW w:w="2906" w:type="dxa"/>
          </w:tcPr>
          <w:p w:rsidR="002F710A" w:rsidRPr="003A7967" w:rsidRDefault="002F710A" w:rsidP="00611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2F710A" w:rsidRPr="003A7967" w:rsidRDefault="002F710A" w:rsidP="002F710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   OBR-4</w:t>
      </w:r>
    </w:p>
    <w:p w:rsidR="002F710A" w:rsidRPr="003A7967" w:rsidRDefault="002F710A" w:rsidP="002F71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F710A" w:rsidRPr="003A7967" w:rsidRDefault="002F710A" w:rsidP="002F710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2F710A" w:rsidRPr="003A7967" w:rsidRDefault="002F710A" w:rsidP="002F710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2F710A" w:rsidRPr="003A7967" w:rsidRDefault="002F710A" w:rsidP="002F710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2F710A" w:rsidRPr="003A7967" w:rsidRDefault="002F710A" w:rsidP="002F71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  <w:bookmarkStart w:id="0" w:name="_GoBack"/>
      <w:bookmarkEnd w:id="0"/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F710A" w:rsidRPr="003A7967" w:rsidRDefault="002F710A" w:rsidP="002F71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A7967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2F710A" w:rsidRPr="003A7967" w:rsidRDefault="002F710A" w:rsidP="002F71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F710A" w:rsidRPr="003A7967" w:rsidRDefault="002F710A" w:rsidP="002F71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7967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2F710A" w:rsidRPr="003A7967" w:rsidRDefault="002F710A" w:rsidP="002F71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F710A" w:rsidRPr="003A7967" w:rsidRDefault="002F710A" w:rsidP="002F71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2F710A" w:rsidRPr="003A7967" w:rsidRDefault="002F710A" w:rsidP="002F71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2F710A" w:rsidRPr="003A7967" w:rsidRDefault="002F710A" w:rsidP="002F71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1530"/>
        <w:gridCol w:w="1643"/>
        <w:gridCol w:w="2595"/>
      </w:tblGrid>
      <w:tr w:rsidR="002F710A" w:rsidRPr="003A7967" w:rsidTr="0061139D">
        <w:trPr>
          <w:trHeight w:val="288"/>
        </w:trPr>
        <w:tc>
          <w:tcPr>
            <w:tcW w:w="9591" w:type="dxa"/>
            <w:gridSpan w:val="4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2F710A" w:rsidRPr="003A7967" w:rsidTr="00BC04F4">
        <w:trPr>
          <w:trHeight w:val="2324"/>
        </w:trPr>
        <w:tc>
          <w:tcPr>
            <w:tcW w:w="3823" w:type="dxa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STERILIZATOR</w:t>
            </w:r>
            <w:r w:rsidRPr="003A79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, v skladu z naslednjimi tehničnimi zahtevami</w:t>
            </w:r>
          </w:p>
        </w:tc>
        <w:tc>
          <w:tcPr>
            <w:tcW w:w="3173" w:type="dxa"/>
            <w:gridSpan w:val="2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2F710A" w:rsidRPr="003A7967" w:rsidRDefault="002F710A" w:rsidP="0061139D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2F710A" w:rsidRPr="003A7967" w:rsidRDefault="002F710A" w:rsidP="0061139D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2F710A" w:rsidRPr="003A7967" w:rsidTr="00BC04F4">
        <w:trPr>
          <w:trHeight w:val="70"/>
        </w:trPr>
        <w:tc>
          <w:tcPr>
            <w:tcW w:w="3823" w:type="dxa"/>
            <w:shd w:val="clear" w:color="auto" w:fill="auto"/>
          </w:tcPr>
          <w:p w:rsidR="002F710A" w:rsidRPr="002F710A" w:rsidRDefault="002F710A" w:rsidP="002F71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2F7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Temperatura sterilizacije</w:t>
            </w:r>
            <w:r w:rsidR="00BC0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vsaj</w:t>
            </w:r>
            <w:r w:rsidRPr="002F7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134 ℃</w:t>
            </w:r>
          </w:p>
        </w:tc>
        <w:tc>
          <w:tcPr>
            <w:tcW w:w="1530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F710A" w:rsidRPr="003A7967" w:rsidTr="00BC04F4">
        <w:trPr>
          <w:trHeight w:val="70"/>
        </w:trPr>
        <w:tc>
          <w:tcPr>
            <w:tcW w:w="3823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Čas sterilizacije cca. 3,5 min</w:t>
            </w:r>
          </w:p>
        </w:tc>
        <w:tc>
          <w:tcPr>
            <w:tcW w:w="1530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F710A" w:rsidRPr="003A7967" w:rsidTr="00BC04F4">
        <w:trPr>
          <w:trHeight w:val="70"/>
        </w:trPr>
        <w:tc>
          <w:tcPr>
            <w:tcW w:w="3823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Namizna postavitev</w:t>
            </w:r>
          </w:p>
        </w:tc>
        <w:tc>
          <w:tcPr>
            <w:tcW w:w="1530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F710A" w:rsidRPr="003A7967" w:rsidTr="00BC04F4">
        <w:trPr>
          <w:trHeight w:val="70"/>
        </w:trPr>
        <w:tc>
          <w:tcPr>
            <w:tcW w:w="3823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Volumen kasete vsaj 4 l</w:t>
            </w:r>
          </w:p>
        </w:tc>
        <w:tc>
          <w:tcPr>
            <w:tcW w:w="1530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F710A" w:rsidRPr="003A7967" w:rsidTr="00BC04F4">
        <w:trPr>
          <w:trHeight w:val="70"/>
        </w:trPr>
        <w:tc>
          <w:tcPr>
            <w:tcW w:w="3823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Dimenzije kasete vsaj 28 x 18 x 4 cm</w:t>
            </w:r>
          </w:p>
        </w:tc>
        <w:tc>
          <w:tcPr>
            <w:tcW w:w="1530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F710A" w:rsidRPr="003A7967" w:rsidTr="00BC04F4">
        <w:trPr>
          <w:trHeight w:val="70"/>
        </w:trPr>
        <w:tc>
          <w:tcPr>
            <w:tcW w:w="3823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Izpis cikla sterilizacije</w:t>
            </w:r>
          </w:p>
        </w:tc>
        <w:tc>
          <w:tcPr>
            <w:tcW w:w="1530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F710A" w:rsidRPr="003A7967" w:rsidRDefault="002F710A" w:rsidP="006113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2F710A" w:rsidRPr="003A7967" w:rsidRDefault="002F710A" w:rsidP="002F71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F710A" w:rsidRPr="003A7967" w:rsidRDefault="002F710A" w:rsidP="002F7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2F710A" w:rsidRPr="003A7967" w:rsidRDefault="002F710A" w:rsidP="002F7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F710A" w:rsidRPr="003A7967" w:rsidTr="0061139D">
        <w:tc>
          <w:tcPr>
            <w:tcW w:w="2906" w:type="dxa"/>
          </w:tcPr>
          <w:p w:rsidR="002F710A" w:rsidRPr="003A7967" w:rsidRDefault="002F710A" w:rsidP="00611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2F710A" w:rsidRPr="003A7967" w:rsidTr="0061139D">
        <w:tc>
          <w:tcPr>
            <w:tcW w:w="2906" w:type="dxa"/>
          </w:tcPr>
          <w:p w:rsidR="002F710A" w:rsidRPr="003A7967" w:rsidRDefault="002F710A" w:rsidP="00611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2F710A" w:rsidRPr="003A7967" w:rsidTr="0061139D">
        <w:trPr>
          <w:trHeight w:val="285"/>
        </w:trPr>
        <w:tc>
          <w:tcPr>
            <w:tcW w:w="3380" w:type="dxa"/>
            <w:shd w:val="clear" w:color="auto" w:fill="E6E6E6"/>
          </w:tcPr>
          <w:p w:rsidR="002F710A" w:rsidRPr="003A7967" w:rsidRDefault="002F710A" w:rsidP="0061139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2F710A" w:rsidRPr="003A7967" w:rsidRDefault="002F710A" w:rsidP="0061139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2F710A" w:rsidRPr="003A7967" w:rsidRDefault="002F710A" w:rsidP="0061139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2F710A" w:rsidRPr="003A7967" w:rsidTr="006113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F710A" w:rsidRPr="003A7967" w:rsidTr="006113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F710A" w:rsidRPr="003A7967" w:rsidTr="006113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2F710A" w:rsidRPr="003A7967" w:rsidTr="006113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F710A" w:rsidRPr="003A7967" w:rsidTr="006113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F710A" w:rsidRPr="003A7967" w:rsidTr="006113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F710A" w:rsidRPr="003A7967" w:rsidTr="006113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2F710A" w:rsidRPr="003A7967" w:rsidTr="006113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F710A" w:rsidRPr="003A7967" w:rsidTr="006113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F710A" w:rsidRPr="003A7967" w:rsidTr="006113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2F710A" w:rsidRPr="003A7967" w:rsidTr="006113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2F710A" w:rsidRPr="003A7967" w:rsidRDefault="002F710A" w:rsidP="00611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F710A" w:rsidRPr="003A7967" w:rsidRDefault="002F710A" w:rsidP="0061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Pr="003A7967" w:rsidRDefault="002F710A" w:rsidP="002F71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2F710A" w:rsidRPr="003A7967" w:rsidRDefault="002F710A" w:rsidP="002F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F710A" w:rsidRDefault="002F710A" w:rsidP="002F710A"/>
    <w:p w:rsidR="00513DAA" w:rsidRDefault="00513DAA"/>
    <w:sectPr w:rsidR="00513DAA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C04F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C04F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C04F4">
    <w:pPr>
      <w:pStyle w:val="Noga"/>
      <w:jc w:val="center"/>
    </w:pPr>
  </w:p>
  <w:p w:rsidR="00B251B9" w:rsidRDefault="00BC04F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BC04F4">
    <w:pPr>
      <w:pStyle w:val="Noga"/>
      <w:jc w:val="center"/>
    </w:pPr>
  </w:p>
  <w:p w:rsidR="00B251B9" w:rsidRDefault="00BC04F4">
    <w:pPr>
      <w:pStyle w:val="Noga"/>
      <w:jc w:val="center"/>
    </w:pPr>
  </w:p>
  <w:p w:rsidR="00B251B9" w:rsidRDefault="00BC04F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C04F4">
    <w:pPr>
      <w:pStyle w:val="Noga"/>
      <w:jc w:val="center"/>
      <w:rPr>
        <w:rFonts w:ascii="Arial" w:hAnsi="Arial"/>
        <w:sz w:val="16"/>
      </w:rPr>
    </w:pPr>
  </w:p>
  <w:p w:rsidR="00B251B9" w:rsidRDefault="00BC04F4">
    <w:pPr>
      <w:pStyle w:val="Noga"/>
      <w:jc w:val="center"/>
      <w:rPr>
        <w:rFonts w:ascii="Arial" w:hAnsi="Arial"/>
        <w:sz w:val="16"/>
      </w:rPr>
    </w:pPr>
  </w:p>
  <w:p w:rsidR="00B251B9" w:rsidRDefault="00BC04F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C04F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C04F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C04F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BC04F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C04F4">
    <w:pPr>
      <w:pStyle w:val="Noga"/>
      <w:jc w:val="center"/>
      <w:rPr>
        <w:rFonts w:ascii="Arial" w:hAnsi="Arial"/>
        <w:sz w:val="16"/>
      </w:rPr>
    </w:pPr>
  </w:p>
  <w:p w:rsidR="00B251B9" w:rsidRDefault="00BC04F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10A"/>
    <w:rsid w:val="002F710A"/>
    <w:rsid w:val="00513DAA"/>
    <w:rsid w:val="00BC04F4"/>
    <w:rsid w:val="00EB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2209852"/>
  <w15:chartTrackingRefBased/>
  <w15:docId w15:val="{978BC8ED-BDD6-4310-8E8D-FD39B7BF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F710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F7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F710A"/>
  </w:style>
  <w:style w:type="paragraph" w:styleId="Glava">
    <w:name w:val="header"/>
    <w:basedOn w:val="Navaden"/>
    <w:link w:val="GlavaZnak"/>
    <w:uiPriority w:val="99"/>
    <w:semiHidden/>
    <w:unhideWhenUsed/>
    <w:rsid w:val="002F7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F710A"/>
  </w:style>
  <w:style w:type="character" w:styleId="tevilkastrani">
    <w:name w:val="page number"/>
    <w:basedOn w:val="Privzetapisavaodstavka"/>
    <w:rsid w:val="002F710A"/>
  </w:style>
  <w:style w:type="character" w:styleId="Hiperpovezava">
    <w:name w:val="Hyperlink"/>
    <w:basedOn w:val="Privzetapisavaodstavka"/>
    <w:uiPriority w:val="99"/>
    <w:unhideWhenUsed/>
    <w:rsid w:val="002F710A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2F710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C0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C04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1168</Words>
  <Characters>6658</Characters>
  <Application>Microsoft Office Word</Application>
  <DocSecurity>0</DocSecurity>
  <Lines>55</Lines>
  <Paragraphs>15</Paragraphs>
  <ScaleCrop>false</ScaleCrop>
  <Company/>
  <LinksUpToDate>false</LinksUpToDate>
  <CharactersWithSpaces>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cp:lastPrinted>2019-12-20T07:22:00Z</cp:lastPrinted>
  <dcterms:created xsi:type="dcterms:W3CDTF">2019-12-20T07:03:00Z</dcterms:created>
  <dcterms:modified xsi:type="dcterms:W3CDTF">2019-12-20T07:23:00Z</dcterms:modified>
</cp:coreProperties>
</file>